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273E" w14:textId="16B09681" w:rsidR="00103B39" w:rsidRDefault="00103B39" w:rsidP="00103B39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إ</w:t>
      </w:r>
      <w:r w:rsidRPr="00B35DD1">
        <w:rPr>
          <w:rFonts w:hint="cs"/>
          <w:b/>
          <w:bCs/>
          <w:sz w:val="40"/>
          <w:szCs w:val="40"/>
          <w:rtl/>
        </w:rPr>
        <w:t>ســــــــــم الـشــــــــركة</w:t>
      </w:r>
      <w:r>
        <w:rPr>
          <w:b/>
          <w:bCs/>
          <w:sz w:val="40"/>
          <w:szCs w:val="40"/>
        </w:rPr>
        <w:t xml:space="preserve"> …………: </w:t>
      </w:r>
    </w:p>
    <w:p w14:paraId="5AD06C5A" w14:textId="77777777" w:rsidR="00103B39" w:rsidRDefault="00103B39" w:rsidP="00103B39">
      <w:pPr>
        <w:rPr>
          <w:rFonts w:hint="cs"/>
          <w:b/>
          <w:bCs/>
          <w:sz w:val="40"/>
          <w:szCs w:val="40"/>
          <w:rtl/>
        </w:rPr>
      </w:pPr>
    </w:p>
    <w:p w14:paraId="08D99F5A" w14:textId="14D1EAD7" w:rsidR="00103B39" w:rsidRDefault="00103B39" w:rsidP="00103B39">
      <w:pPr>
        <w:jc w:val="center"/>
        <w:rPr>
          <w:rFonts w:hint="cs"/>
          <w:b/>
          <w:bCs/>
          <w:sz w:val="40"/>
          <w:szCs w:val="40"/>
          <w:rtl/>
        </w:rPr>
      </w:pPr>
      <w:r w:rsidRPr="00B35DD1">
        <w:rPr>
          <w:rFonts w:hint="cs"/>
          <w:b/>
          <w:bCs/>
          <w:noProof/>
          <w:sz w:val="40"/>
          <w:szCs w:val="40"/>
        </w:rPr>
        <w:drawing>
          <wp:inline distT="0" distB="0" distL="0" distR="0" wp14:anchorId="59CCD26B" wp14:editId="3EF9EBA5">
            <wp:extent cx="13239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0155" w14:textId="5FAFD061" w:rsidR="00103B39" w:rsidRDefault="00103B39" w:rsidP="00103B39"/>
    <w:p w14:paraId="76DA122B" w14:textId="26F80245" w:rsidR="00103B39" w:rsidRDefault="00103B39" w:rsidP="00103B39"/>
    <w:p w14:paraId="3738CA34" w14:textId="342175FB" w:rsidR="00103B39" w:rsidRP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هذه شهادة مُقدمة من شركة/ </w:t>
      </w:r>
    </w:p>
    <w:p w14:paraId="7E4F0168" w14:textId="2C041835" w:rsidR="00103B39" w:rsidRP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في اليوم الموافق/ </w:t>
      </w:r>
    </w:p>
    <w:p w14:paraId="423E2989" w14:textId="6743B859" w:rsidR="00103B39" w:rsidRP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لتأكيد أن السيد المهندس / </w:t>
      </w:r>
    </w:p>
    <w:p w14:paraId="00C2B7CD" w14:textId="68A60128" w:rsid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قد عمل في شركة </w:t>
      </w:r>
      <w:r>
        <w:rPr>
          <w:rFonts w:ascii="Arial" w:hAnsi="Arial" w:cs="Arial"/>
          <w:b/>
          <w:bCs/>
          <w:color w:val="333333"/>
          <w:sz w:val="36"/>
          <w:szCs w:val="36"/>
        </w:rPr>
        <w:t xml:space="preserve"> ……………</w:t>
      </w: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>في مهنة المهندس المدني في مشروعات الشركة، في الفترة من (</w:t>
      </w:r>
      <w:r>
        <w:rPr>
          <w:rFonts w:ascii="Arial" w:hAnsi="Arial" w:cs="Arial"/>
          <w:b/>
          <w:bCs/>
          <w:color w:val="333333"/>
          <w:sz w:val="36"/>
          <w:szCs w:val="36"/>
        </w:rPr>
        <w:t>…….</w:t>
      </w: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>) إلى (</w:t>
      </w:r>
      <w:r>
        <w:rPr>
          <w:rFonts w:ascii="Arial" w:hAnsi="Arial" w:cs="Arial"/>
          <w:b/>
          <w:bCs/>
          <w:color w:val="333333"/>
          <w:sz w:val="36"/>
          <w:szCs w:val="36"/>
        </w:rPr>
        <w:t>…….</w:t>
      </w: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>)</w:t>
      </w:r>
    </w:p>
    <w:p w14:paraId="50341FA2" w14:textId="77777777" w:rsid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وطوال هذه المدة كان يمتلك قدرًا من الكفاءة العلمية والعملية أيضًا، وهذا ما أهّله إلى أن يحظى بثقة واحترام المدراء وجميع الموظفين</w:t>
      </w:r>
      <w:r w:rsidRPr="00103B39">
        <w:rPr>
          <w:rFonts w:ascii="Arial" w:hAnsi="Arial" w:cs="Arial"/>
          <w:b/>
          <w:bCs/>
          <w:color w:val="333333"/>
          <w:sz w:val="36"/>
          <w:szCs w:val="36"/>
        </w:rPr>
        <w:t> </w:t>
      </w: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>بالشركة،</w:t>
      </w:r>
    </w:p>
    <w:p w14:paraId="65CC501F" w14:textId="7AAE5766" w:rsidR="00103B39" w:rsidRP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>ولا سيما أنه كان دائمًا ما يعمل تحت ضغوطات العمل دون كلل، وقد تم تحرير هذه الشهادة بناءً على رغبة المهندس المذكور أعلاه دون أدنى مسؤولية للمؤسسة</w:t>
      </w:r>
      <w:r w:rsidRPr="00103B39">
        <w:rPr>
          <w:rFonts w:ascii="Arial" w:hAnsi="Arial" w:cs="Arial"/>
          <w:b/>
          <w:bCs/>
          <w:color w:val="333333"/>
          <w:sz w:val="36"/>
          <w:szCs w:val="36"/>
        </w:rPr>
        <w:t>.</w:t>
      </w:r>
    </w:p>
    <w:p w14:paraId="5A67FF9E" w14:textId="77777777" w:rsid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194DA9EE" w14:textId="62C629F0" w:rsidR="00103B39" w:rsidRDefault="00103B39" w:rsidP="00103B39">
      <w:pPr>
        <w:pStyle w:val="NormalWeb"/>
        <w:shd w:val="clear" w:color="auto" w:fill="FFFFFF"/>
        <w:bidi/>
        <w:rPr>
          <w:rFonts w:ascii="Arial" w:hAnsi="Arial" w:cs="Arial" w:hint="cs"/>
          <w:b/>
          <w:bCs/>
          <w:color w:val="333333"/>
          <w:sz w:val="36"/>
          <w:szCs w:val="36"/>
          <w:lang w:bidi="ar-EG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إمضاء المدير المسؤول بالمؤسسة/ </w:t>
      </w:r>
    </w:p>
    <w:p w14:paraId="6A2AAFEB" w14:textId="0D5BE42F" w:rsidR="00103B39" w:rsidRDefault="00103B39" w:rsidP="00103B39">
      <w:pPr>
        <w:pStyle w:val="NormalWeb"/>
        <w:shd w:val="clear" w:color="auto" w:fill="FFFFFF"/>
        <w:bidi/>
        <w:rPr>
          <w:rFonts w:ascii="Arial" w:hAnsi="Arial" w:cs="Arial"/>
          <w:color w:val="333333"/>
        </w:rPr>
      </w:pPr>
      <w:r w:rsidRPr="00103B39">
        <w:rPr>
          <w:rFonts w:ascii="Arial" w:hAnsi="Arial" w:cs="Arial"/>
          <w:b/>
          <w:bCs/>
          <w:color w:val="333333"/>
          <w:sz w:val="36"/>
          <w:szCs w:val="36"/>
          <w:rtl/>
        </w:rPr>
        <w:t xml:space="preserve"> ختم الشركة</w:t>
      </w:r>
      <w:r>
        <w:rPr>
          <w:rFonts w:ascii="Arial" w:hAnsi="Arial" w:cs="Arial"/>
          <w:color w:val="333333"/>
        </w:rPr>
        <w:t>/</w:t>
      </w:r>
    </w:p>
    <w:p w14:paraId="137BD448" w14:textId="77777777" w:rsidR="00103B39" w:rsidRPr="00103B39" w:rsidRDefault="00103B39" w:rsidP="00103B39"/>
    <w:sectPr w:rsidR="00103B39" w:rsidRPr="0010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39"/>
    <w:rsid w:val="001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7BDF"/>
  <w15:chartTrackingRefBased/>
  <w15:docId w15:val="{38627728-4190-4E89-B22E-80387B9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B39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03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1</cp:revision>
  <dcterms:created xsi:type="dcterms:W3CDTF">2021-11-01T12:48:00Z</dcterms:created>
  <dcterms:modified xsi:type="dcterms:W3CDTF">2021-11-01T12:51:00Z</dcterms:modified>
</cp:coreProperties>
</file>